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BF227" w14:textId="77777777" w:rsidR="00062B8C" w:rsidRDefault="00062B8C" w:rsidP="00062B8C">
      <w:pPr>
        <w:pStyle w:val="Ch61"/>
        <w:rPr>
          <w:rFonts w:ascii="Times New Roman" w:hAnsi="Times New Roman" w:cs="Times New Roman"/>
          <w:w w:val="100"/>
          <w:sz w:val="24"/>
          <w:szCs w:val="24"/>
        </w:rPr>
      </w:pPr>
      <w:r>
        <w:rPr>
          <w:rFonts w:ascii="Times New Roman" w:hAnsi="Times New Roman" w:cs="Times New Roman"/>
          <w:w w:val="100"/>
          <w:sz w:val="24"/>
          <w:szCs w:val="24"/>
        </w:rPr>
        <w:t>Форма АЗ-3</w:t>
      </w:r>
    </w:p>
    <w:p w14:paraId="6345932A" w14:textId="77777777" w:rsidR="00062B8C" w:rsidRDefault="00062B8C" w:rsidP="00062B8C">
      <w:pPr>
        <w:pStyle w:val="Ch6"/>
        <w:rPr>
          <w:rFonts w:ascii="Times New Roman" w:hAnsi="Times New Roman" w:cs="Times New Roman"/>
          <w:w w:val="100"/>
          <w:sz w:val="28"/>
          <w:szCs w:val="28"/>
        </w:rPr>
      </w:pPr>
      <w:r w:rsidRPr="00CE0874">
        <w:rPr>
          <w:rFonts w:ascii="Times New Roman" w:hAnsi="Times New Roman" w:cs="Times New Roman"/>
          <w:w w:val="100"/>
          <w:sz w:val="28"/>
          <w:szCs w:val="28"/>
        </w:rPr>
        <w:t>ЗАМОВЛЕННЯ</w:t>
      </w:r>
      <w:r w:rsidRPr="00CE0874">
        <w:rPr>
          <w:rFonts w:ascii="Times New Roman" w:hAnsi="Times New Roman" w:cs="Times New Roman"/>
          <w:w w:val="100"/>
          <w:sz w:val="28"/>
          <w:szCs w:val="28"/>
        </w:rPr>
        <w:br/>
        <w:t xml:space="preserve">на отримання гармонізованого експлуатаційного документа </w:t>
      </w:r>
      <w:r w:rsidRPr="00CE0874">
        <w:rPr>
          <w:rFonts w:ascii="Times New Roman" w:hAnsi="Times New Roman" w:cs="Times New Roman"/>
          <w:w w:val="100"/>
          <w:sz w:val="28"/>
          <w:szCs w:val="28"/>
        </w:rPr>
        <w:br/>
        <w:t>аматорської радіостанції (АРС)</w:t>
      </w:r>
    </w:p>
    <w:tbl>
      <w:tblPr>
        <w:tblpPr w:leftFromText="180" w:rightFromText="180" w:vertAnchor="text" w:horzAnchor="margin" w:tblpX="108" w:tblpY="113"/>
        <w:tblW w:w="0" w:type="auto"/>
        <w:tblCellSpacing w:w="0" w:type="auto"/>
        <w:tblLook w:val="04A0" w:firstRow="1" w:lastRow="0" w:firstColumn="1" w:lastColumn="0" w:noHBand="0" w:noVBand="1"/>
      </w:tblPr>
      <w:tblGrid>
        <w:gridCol w:w="9639"/>
      </w:tblGrid>
      <w:tr w:rsidR="00062B8C" w:rsidRPr="00E71C4B" w14:paraId="30F6E474" w14:textId="77777777" w:rsidTr="00062B8C">
        <w:trPr>
          <w:trHeight w:val="57"/>
          <w:tblCellSpacing w:w="0" w:type="auto"/>
        </w:trPr>
        <w:tc>
          <w:tcPr>
            <w:tcW w:w="9747" w:type="dxa"/>
            <w:vAlign w:val="center"/>
          </w:tcPr>
          <w:p w14:paraId="1646B0BC" w14:textId="77777777" w:rsidR="00062B8C" w:rsidRPr="00E71C4B" w:rsidRDefault="00062B8C" w:rsidP="00062B8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0" w:name="3024"/>
            <w:bookmarkEnd w:id="0"/>
            <w:r w:rsidRPr="00E71C4B">
              <w:rPr>
                <w:rFonts w:ascii="Times New Roman" w:hAnsi="Times New Roman"/>
                <w:color w:val="000000"/>
                <w:sz w:val="24"/>
                <w:szCs w:val="24"/>
              </w:rPr>
              <w:t>Відомості про замовника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</w:tr>
    </w:tbl>
    <w:tbl>
      <w:tblPr>
        <w:tblW w:w="0" w:type="auto"/>
        <w:tblCellSpacing w:w="0" w:type="auto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9504"/>
      </w:tblGrid>
      <w:tr w:rsidR="00062B8C" w:rsidRPr="00E71C4B" w14:paraId="7DDE6DC9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10D14A9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" w:name="3025"/>
            <w:bookmarkEnd w:id="1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Прізвище, власне ім'я, по батькові (за наявності) фізичної особи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(Прізвище, власне ім'я, по батькові (за наявності) уповноваженої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особи для колективних АРС):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Реєстраційний номер облікової картки платника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податків (серія (за наявності) та номер паспорта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):</w:t>
            </w:r>
          </w:p>
        </w:tc>
      </w:tr>
      <w:tr w:rsidR="00062B8C" w:rsidRPr="00E71C4B" w14:paraId="3A31BA03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926A26B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2" w:name="3026"/>
            <w:bookmarkEnd w:id="2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Прізвище, власне ім'я відповідно до транслітерації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українського алфавіту латиницею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</w:tc>
      </w:tr>
      <w:tr w:rsidR="00062B8C" w:rsidRPr="00E71C4B" w14:paraId="171731B6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0B9E872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3" w:name="3027"/>
            <w:bookmarkEnd w:id="3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Найменування суб'єкта господарювання: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Код за ЄДРПОУ:</w:t>
            </w:r>
          </w:p>
        </w:tc>
      </w:tr>
      <w:tr w:rsidR="00062B8C" w:rsidRPr="00E71C4B" w14:paraId="38FE5000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6FDAD3DA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4" w:name="3028"/>
            <w:bookmarkEnd w:id="4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Банківські реквізити: рахунок №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Банк</w:t>
            </w:r>
          </w:p>
        </w:tc>
      </w:tr>
      <w:tr w:rsidR="00062B8C" w:rsidRPr="00E71C4B" w14:paraId="07A83055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0F4FE8F1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5" w:name="3029"/>
            <w:bookmarkEnd w:id="5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Задеклароване/зареєстроване місце проживання (перебування):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62B8C" w:rsidRPr="00E71C4B" w14:paraId="3A0E025E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A52EAFE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6" w:name="3030"/>
            <w:bookmarkEnd w:id="6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Дата народження (рік, число, місяць):</w:t>
            </w:r>
          </w:p>
        </w:tc>
      </w:tr>
      <w:tr w:rsidR="00062B8C" w:rsidRPr="00E71C4B" w14:paraId="5C68322B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67D9FCC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7" w:name="3031"/>
            <w:bookmarkEnd w:id="7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Місце народження:</w:t>
            </w:r>
          </w:p>
        </w:tc>
      </w:tr>
      <w:tr w:rsidR="00062B8C" w:rsidRPr="00E71C4B" w14:paraId="2CFE7711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24598C64" w14:textId="77777777" w:rsidR="00062B8C" w:rsidRDefault="00062B8C" w:rsidP="00173D04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8" w:name="3032"/>
            <w:bookmarkEnd w:id="8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Паспорт громадянина України: серія (за наявності)         №  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, виданий</w:t>
            </w:r>
          </w:p>
          <w:p w14:paraId="1A6B99F8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2B8C" w:rsidRPr="00E71C4B" w14:paraId="31A11CF3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392A94F4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9" w:name="3033"/>
            <w:bookmarkEnd w:id="9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Паспорт громадянина України для виїзду за кордон (за наявності): серія (за наявності)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№                                           , виданий</w:t>
            </w:r>
          </w:p>
        </w:tc>
      </w:tr>
      <w:tr w:rsidR="00062B8C" w:rsidRPr="00E71C4B" w14:paraId="151B1009" w14:textId="77777777" w:rsidTr="00F73DB6">
        <w:trPr>
          <w:trHeight w:val="86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0CE0549F" w14:textId="77777777" w:rsidR="00062B8C" w:rsidRPr="00E71C4B" w:rsidRDefault="00062B8C" w:rsidP="00F73DB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0" w:name="3034"/>
            <w:bookmarkEnd w:id="10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Адреса встановлення АРС: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062B8C" w:rsidRPr="00E71C4B" w14:paraId="0479E1C6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4A42EC8E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1" w:name="3035"/>
            <w:bookmarkEnd w:id="11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Користування АРС (колективна, індивідуальна):</w:t>
            </w:r>
          </w:p>
        </w:tc>
      </w:tr>
      <w:tr w:rsidR="00062B8C" w:rsidRPr="00E71C4B" w14:paraId="2343DE1E" w14:textId="77777777" w:rsidTr="00173D04">
        <w:trPr>
          <w:trHeight w:val="45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 w14:paraId="52D728C5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2" w:name="3036"/>
            <w:bookmarkEnd w:id="12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Кваліфікація радіоаматора:</w:t>
            </w:r>
          </w:p>
        </w:tc>
      </w:tr>
      <w:tr w:rsidR="00062B8C" w:rsidRPr="00E71C4B" w14:paraId="6C79BB16" w14:textId="77777777" w:rsidTr="0067751F">
        <w:trPr>
          <w:trHeight w:val="668"/>
          <w:tblCellSpacing w:w="0" w:type="auto"/>
        </w:trPr>
        <w:tc>
          <w:tcPr>
            <w:tcW w:w="969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7DACE27C" w14:textId="77777777" w:rsidR="00062B8C" w:rsidRPr="00E71C4B" w:rsidRDefault="00062B8C" w:rsidP="0067751F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3" w:name="3037"/>
            <w:bookmarkEnd w:id="13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Контактний номер телефону (мобільний - за наявності):                                    Електронна адреса:</w:t>
            </w:r>
          </w:p>
        </w:tc>
      </w:tr>
    </w:tbl>
    <w:p w14:paraId="150B2791" w14:textId="77777777" w:rsidR="00062B8C" w:rsidRPr="00E71C4B" w:rsidRDefault="00062B8C" w:rsidP="00062B8C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3689"/>
        <w:gridCol w:w="5950"/>
      </w:tblGrid>
      <w:tr w:rsidR="00062B8C" w:rsidRPr="00E71C4B" w14:paraId="3606C858" w14:textId="77777777" w:rsidTr="00173D04">
        <w:trPr>
          <w:trHeight w:val="120"/>
          <w:tblCellSpacing w:w="0" w:type="auto"/>
        </w:trPr>
        <w:tc>
          <w:tcPr>
            <w:tcW w:w="0" w:type="auto"/>
            <w:gridSpan w:val="2"/>
            <w:vAlign w:val="center"/>
          </w:tcPr>
          <w:p w14:paraId="67F9A0CB" w14:textId="77777777" w:rsidR="00062B8C" w:rsidRDefault="00062B8C" w:rsidP="00173D0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4" w:name="3038"/>
            <w:bookmarkEnd w:id="14"/>
            <w:r w:rsidRPr="00E71C4B">
              <w:rPr>
                <w:rFonts w:ascii="Times New Roman" w:hAnsi="Times New Roman"/>
                <w:color w:val="000000"/>
                <w:sz w:val="24"/>
                <w:szCs w:val="24"/>
              </w:rPr>
              <w:t>Зобов'язуюсь неухильно виконувати вимоги Регламенту аматорського радіозв'язку України. Оплату робіт УДЦР з підготовки та видачі гармонізованого експлуатаційного документа АРС гарантую.</w:t>
            </w:r>
          </w:p>
          <w:p w14:paraId="6E9A71A5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71C4B">
              <w:rPr>
                <w:rFonts w:ascii="Times New Roman" w:hAnsi="Times New Roman"/>
                <w:color w:val="000000"/>
                <w:sz w:val="24"/>
                <w:szCs w:val="24"/>
              </w:rPr>
              <w:t>Замовник</w:t>
            </w:r>
          </w:p>
        </w:tc>
      </w:tr>
      <w:tr w:rsidR="00062B8C" w:rsidRPr="00E71C4B" w14:paraId="326E7475" w14:textId="77777777" w:rsidTr="00173D04">
        <w:trPr>
          <w:trHeight w:val="120"/>
          <w:tblCellSpacing w:w="0" w:type="auto"/>
        </w:trPr>
        <w:tc>
          <w:tcPr>
            <w:tcW w:w="3876" w:type="dxa"/>
            <w:vAlign w:val="center"/>
          </w:tcPr>
          <w:p w14:paraId="3D40A61F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15" w:name="3039"/>
            <w:bookmarkEnd w:id="15"/>
            <w:r w:rsidRPr="00E71C4B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E71C4B">
              <w:rPr>
                <w:rFonts w:ascii="Times New Roman" w:hAnsi="Times New Roman"/>
                <w:sz w:val="24"/>
                <w:szCs w:val="24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</w:t>
            </w:r>
            <w:r w:rsidRPr="000B25DF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(підпис)</w:t>
            </w:r>
          </w:p>
        </w:tc>
        <w:tc>
          <w:tcPr>
            <w:tcW w:w="5814" w:type="dxa"/>
            <w:vAlign w:val="center"/>
          </w:tcPr>
          <w:p w14:paraId="7431B80B" w14:textId="075EC372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bookmarkStart w:id="16" w:name="3040"/>
            <w:bookmarkEnd w:id="16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            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_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>_____________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___________________________________</w:t>
            </w: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                       </w:t>
            </w:r>
            <w:r w:rsidR="000B25DF"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    </w:t>
            </w:r>
            <w:r w:rsidRPr="000B25DF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Власне ім'я та прізвище (друковані літери)</w:t>
            </w:r>
          </w:p>
        </w:tc>
      </w:tr>
      <w:tr w:rsidR="00062B8C" w:rsidRPr="00E71C4B" w14:paraId="5B827A0D" w14:textId="77777777" w:rsidTr="00173D04">
        <w:trPr>
          <w:trHeight w:val="120"/>
          <w:tblCellSpacing w:w="0" w:type="auto"/>
        </w:trPr>
        <w:tc>
          <w:tcPr>
            <w:tcW w:w="0" w:type="auto"/>
            <w:gridSpan w:val="2"/>
            <w:vAlign w:val="center"/>
          </w:tcPr>
          <w:p w14:paraId="52768D16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bookmarkStart w:id="17" w:name="3041"/>
            <w:bookmarkEnd w:id="17"/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"___" </w:t>
            </w:r>
            <w:r w:rsidRPr="00E71C4B">
              <w:rPr>
                <w:rFonts w:ascii="Times New Roman" w:hAnsi="Times New Roman"/>
                <w:color w:val="000000"/>
                <w:sz w:val="24"/>
                <w:szCs w:val="24"/>
              </w:rPr>
              <w:t>___________ 20__ року</w:t>
            </w:r>
          </w:p>
          <w:p w14:paraId="290F6401" w14:textId="77777777" w:rsidR="00062B8C" w:rsidRPr="00E71C4B" w:rsidRDefault="00062B8C" w:rsidP="00173D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  <w:p w14:paraId="034533A5" w14:textId="77777777" w:rsidR="000B25DF" w:rsidRDefault="00062B8C" w:rsidP="000B25DF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8" w:name="3042"/>
            <w:bookmarkEnd w:id="18"/>
            <w:r w:rsidRPr="00E71C4B">
              <w:rPr>
                <w:rFonts w:ascii="Times New Roman" w:hAnsi="Times New Roman"/>
                <w:color w:val="000000"/>
                <w:sz w:val="24"/>
                <w:szCs w:val="24"/>
              </w:rPr>
              <w:t>Дата та номер реєстрації замовлення: ___________ 20__ року № _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______________</w:t>
            </w:r>
            <w:r w:rsidRPr="00E71C4B">
              <w:rPr>
                <w:rFonts w:ascii="Times New Roman" w:hAnsi="Times New Roman"/>
                <w:color w:val="000000"/>
                <w:sz w:val="24"/>
                <w:szCs w:val="24"/>
              </w:rPr>
              <w:t>________</w:t>
            </w:r>
            <w:bookmarkStart w:id="19" w:name="3043"/>
            <w:bookmarkEnd w:id="19"/>
          </w:p>
          <w:p w14:paraId="0ECECD92" w14:textId="2CDF0811" w:rsidR="00062B8C" w:rsidRPr="000B25DF" w:rsidRDefault="00062B8C" w:rsidP="000B25D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71C4B">
              <w:rPr>
                <w:rFonts w:ascii="Times New Roman" w:hAnsi="Times New Roman"/>
                <w:sz w:val="20"/>
                <w:szCs w:val="20"/>
              </w:rPr>
              <w:br/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Для фізичних осіб,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паспорті.</w:t>
            </w:r>
          </w:p>
          <w:p w14:paraId="2EB11BC1" w14:textId="77777777" w:rsidR="00062B8C" w:rsidRPr="00E71C4B" w:rsidRDefault="00062B8C" w:rsidP="002D735C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20" w:name="3044"/>
            <w:bookmarkEnd w:id="20"/>
            <w:r w:rsidRPr="00E71C4B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  <w:r w:rsidRPr="00E71C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Записується відповідно до чинної Таблиці транслітерації українського алфавіту латиницею. Інформація вноситься на підставі документів, що підтверджують громадянство України при виїзді за кордон (за наявності).</w:t>
            </w:r>
          </w:p>
        </w:tc>
      </w:tr>
    </w:tbl>
    <w:p w14:paraId="6363A136" w14:textId="77777777" w:rsidR="00522FF3" w:rsidRDefault="00522FF3"/>
    <w:sectPr w:rsidR="00522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B8C"/>
    <w:rsid w:val="00062B8C"/>
    <w:rsid w:val="000B25DF"/>
    <w:rsid w:val="002D735C"/>
    <w:rsid w:val="003D2335"/>
    <w:rsid w:val="003D4F7C"/>
    <w:rsid w:val="00522FF3"/>
    <w:rsid w:val="0067751F"/>
    <w:rsid w:val="00CA2336"/>
    <w:rsid w:val="00F73DB6"/>
    <w:rsid w:val="00FA3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B8D63"/>
  <w15:chartTrackingRefBased/>
  <w15:docId w15:val="{78ECECEB-FDF2-4EB8-BE05-2CEF1040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uk-UA" w:eastAsia="en-US" w:bidi="ar-SA"/>
        <w14:ligatures w14:val="standardContextual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2B8C"/>
    <w:pPr>
      <w:spacing w:after="160" w:line="256" w:lineRule="auto"/>
      <w:ind w:firstLine="0"/>
      <w:jc w:val="left"/>
    </w:pPr>
    <w:rPr>
      <w:rFonts w:asciiTheme="minorHAnsi" w:eastAsiaTheme="minorEastAsia" w:hAnsiTheme="minorHAnsi"/>
      <w:kern w:val="0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6">
    <w:name w:val="Заголовок Додатка (Ch_6 Міністерства)"/>
    <w:basedOn w:val="a"/>
    <w:uiPriority w:val="99"/>
    <w:rsid w:val="00062B8C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/>
      <w:jc w:val="center"/>
    </w:pPr>
    <w:rPr>
      <w:rFonts w:ascii="Pragmatica Bold" w:hAnsi="Pragmatica Bold" w:cs="Pragmatica Bold"/>
      <w:b/>
      <w:bCs/>
      <w:color w:val="000000"/>
      <w:w w:val="90"/>
      <w:sz w:val="19"/>
      <w:szCs w:val="19"/>
    </w:rPr>
  </w:style>
  <w:style w:type="paragraph" w:customStyle="1" w:styleId="Ch60">
    <w:name w:val="Додаток № (Ch_6 Міністерства)"/>
    <w:basedOn w:val="a"/>
    <w:uiPriority w:val="99"/>
    <w:rsid w:val="00062B8C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/>
      <w:ind w:left="3969"/>
    </w:pPr>
    <w:rPr>
      <w:rFonts w:ascii="Pragmatica Book" w:hAnsi="Pragmatica Book" w:cs="Pragmatica Book"/>
      <w:color w:val="000000"/>
      <w:w w:val="90"/>
      <w:sz w:val="17"/>
      <w:szCs w:val="17"/>
    </w:rPr>
  </w:style>
  <w:style w:type="paragraph" w:customStyle="1" w:styleId="Ch61">
    <w:name w:val="Форма (Ch_6 Міністерства)"/>
    <w:basedOn w:val="Ch60"/>
    <w:uiPriority w:val="99"/>
    <w:rsid w:val="00062B8C"/>
    <w:pPr>
      <w:spacing w:before="227"/>
      <w:ind w:left="4819"/>
      <w:jc w:val="right"/>
    </w:pPr>
    <w:rPr>
      <w:rFonts w:ascii="Pragmatica Bold" w:hAnsi="Pragmatica Bold" w:cs="Pragmatica Bol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1339</Words>
  <Characters>764</Characters>
  <Application>Microsoft Office Word</Application>
  <DocSecurity>0</DocSecurity>
  <Lines>6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UW5SW</dc:creator>
  <cp:keywords/>
  <dc:description/>
  <cp:lastModifiedBy>UW5SW</cp:lastModifiedBy>
  <cp:revision>6</cp:revision>
  <dcterms:created xsi:type="dcterms:W3CDTF">2026-02-04T11:27:00Z</dcterms:created>
  <dcterms:modified xsi:type="dcterms:W3CDTF">2026-02-04T11:31:00Z</dcterms:modified>
</cp:coreProperties>
</file>